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ED19" w14:textId="77777777" w:rsidR="000D4E25" w:rsidRDefault="000D4E25" w:rsidP="000D4E25">
      <w:pPr>
        <w:pStyle w:val="Textoindependiente"/>
        <w:numPr>
          <w:ilvl w:val="0"/>
          <w:numId w:val="28"/>
        </w:numPr>
        <w:rPr>
          <w:rFonts w:ascii="Arial" w:hAnsi="Arial"/>
        </w:rPr>
      </w:pPr>
      <w:r>
        <w:rPr>
          <w:rFonts w:ascii="Arial" w:hAnsi="Arial"/>
        </w:rPr>
        <w:t>Rellenar los huecos en la tabla siguiente: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0D4E25" w14:paraId="41526790" w14:textId="77777777" w:rsidTr="00E8012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0B0CB9B8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Símbolo</w:t>
            </w:r>
          </w:p>
        </w:tc>
        <w:tc>
          <w:tcPr>
            <w:tcW w:w="1440" w:type="dxa"/>
          </w:tcPr>
          <w:p w14:paraId="023D6EF6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position w:val="-4"/>
              </w:rPr>
              <w:object w:dxaOrig="220" w:dyaOrig="300" w14:anchorId="13C4F6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1.25pt;height:15pt" o:ole="" fillcolor="window">
                  <v:imagedata r:id="rId8" o:title=""/>
                </v:shape>
                <o:OLEObject Type="Embed" ProgID="Equation.3" ShapeID="_x0000_i1033" DrawAspect="Content" ObjectID="_1576945166" r:id="rId9"/>
              </w:object>
            </w:r>
            <w:r>
              <w:rPr>
                <w:rFonts w:ascii="Arial" w:hAnsi="Arial"/>
              </w:rPr>
              <w:t>Al</w:t>
            </w:r>
            <w:r>
              <w:rPr>
                <w:rFonts w:ascii="Arial" w:hAnsi="Arial"/>
                <w:position w:val="-4"/>
              </w:rPr>
              <w:object w:dxaOrig="220" w:dyaOrig="300" w14:anchorId="063EE0F1">
                <v:shape id="_x0000_i1034" type="#_x0000_t75" style="width:11.25pt;height:15pt" o:ole="" fillcolor="window">
                  <v:imagedata r:id="rId10" o:title=""/>
                </v:shape>
                <o:OLEObject Type="Embed" ProgID="Equation.3" ShapeID="_x0000_i1034" DrawAspect="Content" ObjectID="_1576945167" r:id="rId11"/>
              </w:object>
            </w:r>
          </w:p>
        </w:tc>
        <w:tc>
          <w:tcPr>
            <w:tcW w:w="1440" w:type="dxa"/>
          </w:tcPr>
          <w:p w14:paraId="09D67FCE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position w:val="-4"/>
              </w:rPr>
              <w:object w:dxaOrig="200" w:dyaOrig="300" w14:anchorId="35482590">
                <v:shape id="_x0000_i1035" type="#_x0000_t75" style="width:9.75pt;height:15pt" o:ole="" fillcolor="window">
                  <v:imagedata r:id="rId12" o:title=""/>
                </v:shape>
                <o:OLEObject Type="Embed" ProgID="Equation.3" ShapeID="_x0000_i1035" DrawAspect="Content" ObjectID="_1576945168" r:id="rId13"/>
              </w:objec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  <w:position w:val="-10"/>
              </w:rPr>
              <w:object w:dxaOrig="180" w:dyaOrig="340" w14:anchorId="2BD5DF01">
                <v:shape id="_x0000_i1036" type="#_x0000_t75" style="width:9pt;height:17.25pt" o:ole="" fillcolor="window">
                  <v:imagedata r:id="rId14" o:title=""/>
                </v:shape>
                <o:OLEObject Type="Embed" ProgID="Equation.3" ShapeID="_x0000_i1036" DrawAspect="Content" ObjectID="_1576945169" r:id="rId15"/>
              </w:object>
            </w:r>
          </w:p>
        </w:tc>
        <w:tc>
          <w:tcPr>
            <w:tcW w:w="1440" w:type="dxa"/>
          </w:tcPr>
          <w:p w14:paraId="04F1AA4E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461F19BD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322B4713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</w:p>
        </w:tc>
      </w:tr>
      <w:tr w:rsidR="000D4E25" w14:paraId="2D622EC1" w14:textId="77777777" w:rsidTr="00E8012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115BD9FB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Protones</w:t>
            </w:r>
          </w:p>
        </w:tc>
        <w:tc>
          <w:tcPr>
            <w:tcW w:w="1440" w:type="dxa"/>
          </w:tcPr>
          <w:p w14:paraId="0BC61D6C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4A63644B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620B6397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440" w:type="dxa"/>
          </w:tcPr>
          <w:p w14:paraId="69F88998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440" w:type="dxa"/>
          </w:tcPr>
          <w:p w14:paraId="7EC38214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</w:p>
        </w:tc>
      </w:tr>
      <w:tr w:rsidR="000D4E25" w14:paraId="68F9543E" w14:textId="77777777" w:rsidTr="00E8012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2AA874C3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Neutrones</w:t>
            </w:r>
          </w:p>
        </w:tc>
        <w:tc>
          <w:tcPr>
            <w:tcW w:w="1440" w:type="dxa"/>
          </w:tcPr>
          <w:p w14:paraId="1B941DBB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C454DF3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29CC33E7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440" w:type="dxa"/>
          </w:tcPr>
          <w:p w14:paraId="19EFE97B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1440" w:type="dxa"/>
          </w:tcPr>
          <w:p w14:paraId="23DCCEE1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</w:tr>
      <w:tr w:rsidR="000D4E25" w14:paraId="4C28B2CA" w14:textId="77777777" w:rsidTr="00E8012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4021CBCE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Electrones</w:t>
            </w:r>
          </w:p>
        </w:tc>
        <w:tc>
          <w:tcPr>
            <w:tcW w:w="1440" w:type="dxa"/>
          </w:tcPr>
          <w:p w14:paraId="6B946C49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380B0D2E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B055D7A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37DFDAE7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440" w:type="dxa"/>
          </w:tcPr>
          <w:p w14:paraId="21DD91A2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</w:tr>
      <w:tr w:rsidR="000D4E25" w14:paraId="1F472C89" w14:textId="77777777" w:rsidTr="00E8012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505FDF66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Carga neta</w:t>
            </w:r>
          </w:p>
        </w:tc>
        <w:tc>
          <w:tcPr>
            <w:tcW w:w="1440" w:type="dxa"/>
          </w:tcPr>
          <w:p w14:paraId="090A3B1A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688A0F43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3786DBC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+3</w:t>
            </w:r>
          </w:p>
        </w:tc>
        <w:tc>
          <w:tcPr>
            <w:tcW w:w="1440" w:type="dxa"/>
          </w:tcPr>
          <w:p w14:paraId="0E168A76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1CA7715" w14:textId="77777777" w:rsidR="000D4E25" w:rsidRDefault="000D4E25" w:rsidP="00E80127">
            <w:pPr>
              <w:pStyle w:val="Textoindependient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</w:t>
            </w:r>
          </w:p>
        </w:tc>
      </w:tr>
    </w:tbl>
    <w:p w14:paraId="08843753" w14:textId="77777777" w:rsidR="000D4E25" w:rsidRDefault="000D4E25" w:rsidP="000D4E25">
      <w:pPr>
        <w:pStyle w:val="Textoindependiente"/>
        <w:ind w:left="360"/>
        <w:rPr>
          <w:rFonts w:ascii="Arial" w:hAnsi="Arial"/>
        </w:rPr>
      </w:pPr>
    </w:p>
    <w:p w14:paraId="534B1D6E" w14:textId="77777777" w:rsidR="000D4E25" w:rsidRDefault="000D4E25" w:rsidP="000D4E25">
      <w:pPr>
        <w:pStyle w:val="Textoindependiente"/>
        <w:numPr>
          <w:ilvl w:val="0"/>
          <w:numId w:val="28"/>
        </w:numPr>
        <w:rPr>
          <w:rFonts w:ascii="Arial" w:hAnsi="Arial"/>
        </w:rPr>
      </w:pPr>
      <w:r>
        <w:rPr>
          <w:rFonts w:ascii="Arial" w:hAnsi="Arial"/>
        </w:rPr>
        <w:t>Dado un elemento X de número atómico 37, contestar a las siguientes cuestiones (sin utilizar la tabla periódica):</w:t>
      </w:r>
    </w:p>
    <w:p w14:paraId="03B4DA3C" w14:textId="77777777" w:rsidR="000D4E25" w:rsidRDefault="000D4E25" w:rsidP="000D4E25">
      <w:pPr>
        <w:numPr>
          <w:ilvl w:val="0"/>
          <w:numId w:val="27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¿Cuántos electrones tiene?</w:t>
      </w:r>
    </w:p>
    <w:p w14:paraId="4C24D808" w14:textId="77777777" w:rsidR="000D4E25" w:rsidRDefault="000D4E25" w:rsidP="000D4E25">
      <w:pPr>
        <w:numPr>
          <w:ilvl w:val="0"/>
          <w:numId w:val="27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¿Cuántos protones contiene su núcleo?</w:t>
      </w:r>
    </w:p>
    <w:p w14:paraId="3C809980" w14:textId="77777777" w:rsidR="000D4E25" w:rsidRDefault="000D4E25" w:rsidP="000D4E25">
      <w:pPr>
        <w:numPr>
          <w:ilvl w:val="0"/>
          <w:numId w:val="27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¿Cuál será su configuración electrónica?</w:t>
      </w:r>
    </w:p>
    <w:p w14:paraId="2C8DA13D" w14:textId="77777777" w:rsidR="000D4E25" w:rsidRDefault="000D4E25" w:rsidP="000D4E25">
      <w:pPr>
        <w:numPr>
          <w:ilvl w:val="0"/>
          <w:numId w:val="27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¿Qué dato le haría falta para poder hallar el número de neutrones de su núcleo?</w:t>
      </w:r>
    </w:p>
    <w:p w14:paraId="506F5D8D" w14:textId="02A6B789" w:rsidR="000D4E25" w:rsidRDefault="000D4E25" w:rsidP="000D4E25">
      <w:pPr>
        <w:numPr>
          <w:ilvl w:val="0"/>
          <w:numId w:val="27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¿A</w:t>
      </w:r>
      <w:r>
        <w:rPr>
          <w:rFonts w:ascii="Arial" w:hAnsi="Arial"/>
          <w:sz w:val="24"/>
          <w:lang w:val="es-ES_tradnl"/>
        </w:rPr>
        <w:t xml:space="preserve"> qué periodo del sistema periódico pertenece?</w:t>
      </w:r>
    </w:p>
    <w:p w14:paraId="5B64D37F" w14:textId="321584DD" w:rsidR="000D4E25" w:rsidRDefault="000D4E25" w:rsidP="000D4E25">
      <w:pPr>
        <w:numPr>
          <w:ilvl w:val="0"/>
          <w:numId w:val="27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¿A</w:t>
      </w:r>
      <w:r>
        <w:rPr>
          <w:rFonts w:ascii="Arial" w:hAnsi="Arial"/>
          <w:sz w:val="24"/>
          <w:lang w:val="es-ES_tradnl"/>
        </w:rPr>
        <w:t xml:space="preserve"> qué grupo?</w:t>
      </w:r>
    </w:p>
    <w:p w14:paraId="461290D8" w14:textId="0C482390" w:rsidR="000D4E25" w:rsidRDefault="000D4E25" w:rsidP="000D4E25">
      <w:pPr>
        <w:numPr>
          <w:ilvl w:val="0"/>
          <w:numId w:val="27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¿Se trata de un </w:t>
      </w:r>
      <w:r>
        <w:rPr>
          <w:rFonts w:ascii="Arial" w:hAnsi="Arial"/>
          <w:sz w:val="24"/>
          <w:lang w:val="es-ES_tradnl"/>
        </w:rPr>
        <w:t>metal? ¿</w:t>
      </w:r>
      <w:r>
        <w:rPr>
          <w:rFonts w:ascii="Arial" w:hAnsi="Arial"/>
          <w:sz w:val="24"/>
          <w:lang w:val="es-ES_tradnl"/>
        </w:rPr>
        <w:t>Por qué?</w:t>
      </w:r>
    </w:p>
    <w:p w14:paraId="46890156" w14:textId="77777777" w:rsidR="000D4E25" w:rsidRDefault="000D4E25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br w:type="page"/>
      </w:r>
    </w:p>
    <w:p w14:paraId="635D2073" w14:textId="77777777" w:rsidR="00E562F1" w:rsidRDefault="00E562F1" w:rsidP="00E562F1">
      <w:pPr>
        <w:numPr>
          <w:ilvl w:val="0"/>
          <w:numId w:val="25"/>
        </w:numPr>
        <w:spacing w:after="3360"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lastRenderedPageBreak/>
        <w:t>Escribir la serie completa de los cuatro números cuánticos para los cuatro electrones 3p del átomo de S (Z = 16)</w:t>
      </w:r>
    </w:p>
    <w:p w14:paraId="2279D603" w14:textId="77777777" w:rsidR="00E562F1" w:rsidRDefault="00E562F1" w:rsidP="00E562F1">
      <w:pPr>
        <w:numPr>
          <w:ilvl w:val="0"/>
          <w:numId w:val="25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Escribir la notación de un electrón cuyos cuatro números cuánticos son: </w:t>
      </w:r>
    </w:p>
    <w:p w14:paraId="3713F9D9" w14:textId="77777777" w:rsidR="00E562F1" w:rsidRDefault="00E562F1" w:rsidP="00E562F1">
      <w:pPr>
        <w:spacing w:after="1680"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     (3, 2, 0, -1/2)</w:t>
      </w:r>
    </w:p>
    <w:p w14:paraId="48E423A6" w14:textId="77777777" w:rsidR="00E562F1" w:rsidRDefault="00E562F1" w:rsidP="00E562F1">
      <w:pPr>
        <w:numPr>
          <w:ilvl w:val="0"/>
          <w:numId w:val="25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¿Cuáles de los siguientes grupos de números cuánticos (listados en el orden n, l, m, s) son imposibles para un electrón en un átomo?</w:t>
      </w:r>
    </w:p>
    <w:p w14:paraId="73386D3F" w14:textId="13CDDD2F" w:rsidR="00E562F1" w:rsidRDefault="00E562F1" w:rsidP="00E562F1">
      <w:pPr>
        <w:numPr>
          <w:ilvl w:val="0"/>
          <w:numId w:val="29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</w:t>
      </w:r>
      <w:r>
        <w:rPr>
          <w:rFonts w:ascii="Arial" w:hAnsi="Arial"/>
          <w:sz w:val="24"/>
          <w:lang w:val="es-ES_tradnl"/>
        </w:rPr>
        <w:t>4, 3, 0, +1/2</w:t>
      </w:r>
      <w:r>
        <w:rPr>
          <w:rFonts w:ascii="Arial" w:hAnsi="Arial"/>
          <w:sz w:val="24"/>
          <w:lang w:val="es-ES_tradnl"/>
        </w:rPr>
        <w:t>)</w:t>
      </w:r>
    </w:p>
    <w:p w14:paraId="56C3F0D6" w14:textId="606A69BB" w:rsidR="00E562F1" w:rsidRDefault="00E562F1" w:rsidP="00E562F1">
      <w:pPr>
        <w:numPr>
          <w:ilvl w:val="0"/>
          <w:numId w:val="29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</w:t>
      </w:r>
      <w:r>
        <w:rPr>
          <w:rFonts w:ascii="Arial" w:hAnsi="Arial"/>
          <w:sz w:val="24"/>
          <w:lang w:val="es-ES_tradnl"/>
        </w:rPr>
        <w:t>3, 3, -2, +1/2</w:t>
      </w:r>
      <w:r>
        <w:rPr>
          <w:rFonts w:ascii="Arial" w:hAnsi="Arial"/>
          <w:sz w:val="24"/>
          <w:lang w:val="es-ES_tradnl"/>
        </w:rPr>
        <w:t>)</w:t>
      </w:r>
    </w:p>
    <w:p w14:paraId="35FB31C3" w14:textId="32B5415E" w:rsidR="00E562F1" w:rsidRDefault="00E562F1" w:rsidP="00E562F1">
      <w:pPr>
        <w:numPr>
          <w:ilvl w:val="0"/>
          <w:numId w:val="29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</w:t>
      </w:r>
      <w:r>
        <w:rPr>
          <w:rFonts w:ascii="Arial" w:hAnsi="Arial"/>
          <w:sz w:val="24"/>
          <w:lang w:val="es-ES_tradnl"/>
        </w:rPr>
        <w:t>2, 0, 1, +½</w:t>
      </w:r>
      <w:r>
        <w:rPr>
          <w:rFonts w:ascii="Arial" w:hAnsi="Arial"/>
          <w:sz w:val="24"/>
          <w:lang w:val="es-ES_tradnl"/>
        </w:rPr>
        <w:t>)</w:t>
      </w:r>
    </w:p>
    <w:p w14:paraId="00B0CE86" w14:textId="12397F39" w:rsidR="00E562F1" w:rsidRDefault="00E562F1" w:rsidP="00E562F1">
      <w:pPr>
        <w:numPr>
          <w:ilvl w:val="0"/>
          <w:numId w:val="29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</w:t>
      </w:r>
      <w:r>
        <w:rPr>
          <w:rFonts w:ascii="Arial" w:hAnsi="Arial"/>
          <w:sz w:val="24"/>
          <w:lang w:val="es-ES_tradnl"/>
        </w:rPr>
        <w:t>3, 1, -1, -1/2</w:t>
      </w:r>
      <w:r>
        <w:rPr>
          <w:rFonts w:ascii="Arial" w:hAnsi="Arial"/>
          <w:sz w:val="24"/>
          <w:lang w:val="es-ES_tradnl"/>
        </w:rPr>
        <w:t>)</w:t>
      </w:r>
    </w:p>
    <w:p w14:paraId="19EFA580" w14:textId="6F85408F" w:rsidR="00E562F1" w:rsidRDefault="00E562F1" w:rsidP="00E562F1">
      <w:pPr>
        <w:numPr>
          <w:ilvl w:val="0"/>
          <w:numId w:val="29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</w:t>
      </w:r>
      <w:bookmarkStart w:id="0" w:name="_GoBack"/>
      <w:bookmarkEnd w:id="0"/>
      <w:r>
        <w:rPr>
          <w:rFonts w:ascii="Arial" w:hAnsi="Arial"/>
          <w:sz w:val="24"/>
          <w:lang w:val="es-ES_tradnl"/>
        </w:rPr>
        <w:t>2, 1, 1, -1</w:t>
      </w:r>
      <w:r>
        <w:rPr>
          <w:rFonts w:ascii="Arial" w:hAnsi="Arial"/>
          <w:sz w:val="24"/>
          <w:lang w:val="es-ES_tradnl"/>
        </w:rPr>
        <w:t>)</w:t>
      </w:r>
    </w:p>
    <w:p w14:paraId="2386FA96" w14:textId="77777777" w:rsidR="000D4E25" w:rsidRDefault="000D4E25" w:rsidP="000D4E25">
      <w:pPr>
        <w:spacing w:line="360" w:lineRule="auto"/>
        <w:rPr>
          <w:rFonts w:ascii="Arial" w:hAnsi="Arial"/>
          <w:sz w:val="24"/>
          <w:lang w:val="es-ES_tradnl"/>
        </w:rPr>
      </w:pPr>
    </w:p>
    <w:p w14:paraId="1FB98086" w14:textId="77777777" w:rsidR="00A765DA" w:rsidRPr="000D4E25" w:rsidRDefault="00A765DA" w:rsidP="000D4E25"/>
    <w:sectPr w:rsidR="00A765DA" w:rsidRPr="000D4E25">
      <w:headerReference w:type="default" r:id="rId16"/>
      <w:footerReference w:type="default" r:id="rId17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777CD36D" w:rsidR="00132A65" w:rsidRPr="00E6523E" w:rsidRDefault="00132A65">
    <w:pPr>
      <w:pStyle w:val="Piedepgina"/>
      <w:rPr>
        <w:rFonts w:asciiTheme="minorHAnsi" w:hAnsiTheme="minorHAnsi" w:cstheme="minorHAnsi"/>
        <w:sz w:val="28"/>
        <w:lang w:val="es-ES_tradnl"/>
      </w:rPr>
    </w:pPr>
    <w:r w:rsidRPr="00E6523E">
      <w:rPr>
        <w:rFonts w:asciiTheme="minorHAnsi" w:hAnsiTheme="minorHAnsi" w:cstheme="minorHAnsi"/>
        <w:lang w:val="es-ES_tradnl"/>
      </w:rPr>
      <w:tab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Página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E562F1">
      <w:rPr>
        <w:rStyle w:val="Nmerodepgina"/>
        <w:rFonts w:asciiTheme="minorHAnsi" w:hAnsiTheme="minorHAnsi" w:cstheme="minorHAnsi"/>
        <w:noProof/>
        <w:sz w:val="28"/>
      </w:rPr>
      <w:t>2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 de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E562F1">
      <w:rPr>
        <w:rStyle w:val="Nmerodepgina"/>
        <w:rFonts w:asciiTheme="minorHAnsi" w:hAnsiTheme="minorHAnsi" w:cstheme="minorHAnsi"/>
        <w:noProof/>
        <w:sz w:val="28"/>
      </w:rPr>
      <w:t>2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68FA3BF8" w:rsidR="00132A65" w:rsidRPr="00E6523E" w:rsidRDefault="00DD4C70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E6523E">
      <w:rPr>
        <w:rFonts w:asciiTheme="minorHAnsi" w:hAnsiTheme="minorHAnsi" w:cstheme="minorHAnsi"/>
        <w:sz w:val="28"/>
        <w:szCs w:val="28"/>
        <w:lang w:val="es-ES_tradnl"/>
      </w:rPr>
      <w:t>C</w:t>
    </w:r>
    <w:r w:rsidR="003D2CB8" w:rsidRPr="00E6523E">
      <w:rPr>
        <w:rFonts w:asciiTheme="minorHAnsi" w:hAnsiTheme="minorHAnsi" w:cstheme="minorHAnsi"/>
        <w:sz w:val="28"/>
        <w:szCs w:val="28"/>
        <w:lang w:val="es-ES_tradnl"/>
      </w:rPr>
      <w:t>lase 1</w:t>
    </w:r>
    <w:r w:rsidR="000D4E25">
      <w:rPr>
        <w:rFonts w:asciiTheme="minorHAnsi" w:hAnsiTheme="minorHAnsi" w:cstheme="minorHAnsi"/>
        <w:sz w:val="28"/>
        <w:szCs w:val="28"/>
        <w:lang w:val="es-ES_tradnl"/>
      </w:rPr>
      <w:t>8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r w:rsidR="000F3DAB">
      <w:rPr>
        <w:rFonts w:asciiTheme="minorHAnsi" w:hAnsiTheme="minorHAnsi" w:cstheme="minorHAnsi"/>
        <w:b/>
        <w:sz w:val="28"/>
        <w:szCs w:val="28"/>
        <w:u w:val="single"/>
        <w:lang w:val="es-ES_tradnl"/>
      </w:rPr>
      <w:t>ESTRUCTURA ATÓMICA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51A"/>
    <w:multiLevelType w:val="singleLevel"/>
    <w:tmpl w:val="CE04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082D46D8"/>
    <w:multiLevelType w:val="singleLevel"/>
    <w:tmpl w:val="034A7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0C037A77"/>
    <w:multiLevelType w:val="hybridMultilevel"/>
    <w:tmpl w:val="07A24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802"/>
    <w:multiLevelType w:val="singleLevel"/>
    <w:tmpl w:val="7434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876BCB"/>
    <w:multiLevelType w:val="hybridMultilevel"/>
    <w:tmpl w:val="4A76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B878D1"/>
    <w:multiLevelType w:val="hybridMultilevel"/>
    <w:tmpl w:val="8A069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1ED9"/>
    <w:multiLevelType w:val="hybridMultilevel"/>
    <w:tmpl w:val="64A81FE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35066A44"/>
    <w:multiLevelType w:val="hybridMultilevel"/>
    <w:tmpl w:val="E520ADE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AB450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0F7803"/>
    <w:multiLevelType w:val="hybridMultilevel"/>
    <w:tmpl w:val="9888428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17F3AB6"/>
    <w:multiLevelType w:val="singleLevel"/>
    <w:tmpl w:val="368E4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F95278E"/>
    <w:multiLevelType w:val="singleLevel"/>
    <w:tmpl w:val="7D360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9134716"/>
    <w:multiLevelType w:val="singleLevel"/>
    <w:tmpl w:val="9CEED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72614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AFD1210"/>
    <w:multiLevelType w:val="singleLevel"/>
    <w:tmpl w:val="30C45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27"/>
  </w:num>
  <w:num w:numId="5">
    <w:abstractNumId w:val="15"/>
  </w:num>
  <w:num w:numId="6">
    <w:abstractNumId w:val="18"/>
  </w:num>
  <w:num w:numId="7">
    <w:abstractNumId w:val="19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"/>
  </w:num>
  <w:num w:numId="14">
    <w:abstractNumId w:val="26"/>
  </w:num>
  <w:num w:numId="15">
    <w:abstractNumId w:val="25"/>
  </w:num>
  <w:num w:numId="16">
    <w:abstractNumId w:val="24"/>
  </w:num>
  <w:num w:numId="17">
    <w:abstractNumId w:val="22"/>
  </w:num>
  <w:num w:numId="18">
    <w:abstractNumId w:val="4"/>
  </w:num>
  <w:num w:numId="19">
    <w:abstractNumId w:val="14"/>
  </w:num>
  <w:num w:numId="20">
    <w:abstractNumId w:val="17"/>
  </w:num>
  <w:num w:numId="21">
    <w:abstractNumId w:val="0"/>
  </w:num>
  <w:num w:numId="22">
    <w:abstractNumId w:val="11"/>
  </w:num>
  <w:num w:numId="23">
    <w:abstractNumId w:val="12"/>
  </w:num>
  <w:num w:numId="24">
    <w:abstractNumId w:val="6"/>
  </w:num>
  <w:num w:numId="25">
    <w:abstractNumId w:val="16"/>
  </w:num>
  <w:num w:numId="26">
    <w:abstractNumId w:val="20"/>
  </w:num>
  <w:num w:numId="27">
    <w:abstractNumId w:val="2"/>
  </w:num>
  <w:num w:numId="28">
    <w:abstractNumId w:val="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94"/>
    <w:rsid w:val="0001272A"/>
    <w:rsid w:val="000D4E25"/>
    <w:rsid w:val="000F3DAB"/>
    <w:rsid w:val="00132A65"/>
    <w:rsid w:val="001536A1"/>
    <w:rsid w:val="001E0F1D"/>
    <w:rsid w:val="001F20BF"/>
    <w:rsid w:val="00265BF0"/>
    <w:rsid w:val="00324794"/>
    <w:rsid w:val="003324BA"/>
    <w:rsid w:val="003370D0"/>
    <w:rsid w:val="003817F1"/>
    <w:rsid w:val="003C37FF"/>
    <w:rsid w:val="003D2CB8"/>
    <w:rsid w:val="0040291F"/>
    <w:rsid w:val="00405569"/>
    <w:rsid w:val="0045465F"/>
    <w:rsid w:val="004A103B"/>
    <w:rsid w:val="00546D2D"/>
    <w:rsid w:val="005734B5"/>
    <w:rsid w:val="00692330"/>
    <w:rsid w:val="006D4F85"/>
    <w:rsid w:val="00793F1E"/>
    <w:rsid w:val="007D75C4"/>
    <w:rsid w:val="00811F87"/>
    <w:rsid w:val="008E54F2"/>
    <w:rsid w:val="0092025C"/>
    <w:rsid w:val="00A20F2F"/>
    <w:rsid w:val="00A250B7"/>
    <w:rsid w:val="00A6354D"/>
    <w:rsid w:val="00A765DA"/>
    <w:rsid w:val="00C04A7F"/>
    <w:rsid w:val="00C44737"/>
    <w:rsid w:val="00C766ED"/>
    <w:rsid w:val="00C97F08"/>
    <w:rsid w:val="00CB32C4"/>
    <w:rsid w:val="00D306BB"/>
    <w:rsid w:val="00D93E14"/>
    <w:rsid w:val="00D97AD7"/>
    <w:rsid w:val="00DA79B4"/>
    <w:rsid w:val="00DD4C70"/>
    <w:rsid w:val="00DD6F08"/>
    <w:rsid w:val="00E1497B"/>
    <w:rsid w:val="00E33728"/>
    <w:rsid w:val="00E41A11"/>
    <w:rsid w:val="00E562F1"/>
    <w:rsid w:val="00E6523E"/>
    <w:rsid w:val="00EB5889"/>
    <w:rsid w:val="00EE3A89"/>
    <w:rsid w:val="00EF1247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7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4029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91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7A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D97AD7"/>
    <w:pPr>
      <w:spacing w:line="360" w:lineRule="auto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97AD7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93E14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6523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48925-D614-4B17-972F-9B20CDF2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 Marcos</cp:lastModifiedBy>
  <cp:revision>3</cp:revision>
  <cp:lastPrinted>2017-10-03T13:03:00Z</cp:lastPrinted>
  <dcterms:created xsi:type="dcterms:W3CDTF">2018-01-08T18:27:00Z</dcterms:created>
  <dcterms:modified xsi:type="dcterms:W3CDTF">2018-01-08T18:33:00Z</dcterms:modified>
</cp:coreProperties>
</file>